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7052C9" w:rsidP="00555808">
      <w:pPr>
        <w:jc w:val="both"/>
      </w:pPr>
      <w:r>
        <w:t>12</w:t>
      </w:r>
      <w:r w:rsidR="00EC5FD8">
        <w:t>.04</w:t>
      </w:r>
      <w:r w:rsidR="006F7D96">
        <w:t>. 2021</w:t>
      </w:r>
      <w:r w:rsidR="00EC5FD8">
        <w:t xml:space="preserve"> </w:t>
      </w:r>
    </w:p>
    <w:p w:rsidR="00EC5FD8" w:rsidRDefault="007052C9" w:rsidP="00555808">
      <w:pPr>
        <w:jc w:val="both"/>
      </w:pPr>
      <w:r>
        <w:t>Prima aprilis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7052C9">
        <w:t>46-49</w:t>
      </w:r>
      <w:r w:rsidR="00EC5FD8">
        <w:t xml:space="preserve"> </w:t>
      </w:r>
    </w:p>
    <w:p w:rsidR="006F7D96" w:rsidRDefault="007052C9" w:rsidP="00555808">
      <w:pPr>
        <w:jc w:val="both"/>
      </w:pPr>
      <w:r>
        <w:t>Rozmowa na temat kulturalnych żartów, Wprowadzenie liter ż, Ż</w:t>
      </w:r>
      <w:r w:rsidR="00AA6734">
        <w:t>.</w:t>
      </w:r>
    </w:p>
    <w:p w:rsidR="006F7D96" w:rsidRDefault="006F7D96" w:rsidP="00555808">
      <w:pPr>
        <w:jc w:val="both"/>
      </w:pPr>
      <w:r>
        <w:t>Uzupełnianie ćwiczeń s.</w:t>
      </w:r>
      <w:r w:rsidR="007052C9">
        <w:t>48-49</w:t>
      </w:r>
    </w:p>
    <w:p w:rsidR="007052C9" w:rsidRDefault="007052C9" w:rsidP="00555808">
      <w:pPr>
        <w:jc w:val="both"/>
      </w:pPr>
      <w:r>
        <w:t xml:space="preserve">Zadanie domowe ćw. s. 49 ćw.4. </w:t>
      </w:r>
    </w:p>
    <w:p w:rsidR="007052C9" w:rsidRDefault="007052C9" w:rsidP="00555808">
      <w:pPr>
        <w:jc w:val="both"/>
      </w:pPr>
      <w:r>
        <w:t>Czytanie s. 46- podręcznik</w:t>
      </w:r>
    </w:p>
    <w:p w:rsidR="00AF4578" w:rsidRDefault="00EC5FD8" w:rsidP="00555808">
      <w:pPr>
        <w:jc w:val="both"/>
      </w:pPr>
      <w:r>
        <w:t xml:space="preserve">Matematyka </w:t>
      </w:r>
    </w:p>
    <w:p w:rsidR="00EC5FD8" w:rsidRDefault="00AA6734" w:rsidP="00555808">
      <w:pPr>
        <w:jc w:val="both"/>
      </w:pPr>
      <w:r>
        <w:t xml:space="preserve">Karty pracy s. </w:t>
      </w:r>
      <w:r w:rsidR="007052C9">
        <w:t>50-51</w:t>
      </w:r>
    </w:p>
    <w:p w:rsidR="007052C9" w:rsidRDefault="007052C9" w:rsidP="00555808">
      <w:pPr>
        <w:jc w:val="both"/>
      </w:pPr>
      <w:r>
        <w:t>Zadanie domowe s. 86 ćw. 25</w:t>
      </w:r>
    </w:p>
    <w:sectPr w:rsidR="007052C9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2B1073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80B2A"/>
    <w:rsid w:val="006968AE"/>
    <w:rsid w:val="006C56B5"/>
    <w:rsid w:val="006D7381"/>
    <w:rsid w:val="006F7D96"/>
    <w:rsid w:val="00701A22"/>
    <w:rsid w:val="007052C9"/>
    <w:rsid w:val="007811C9"/>
    <w:rsid w:val="00956882"/>
    <w:rsid w:val="009A27F1"/>
    <w:rsid w:val="00A83B88"/>
    <w:rsid w:val="00AA6734"/>
    <w:rsid w:val="00AC1399"/>
    <w:rsid w:val="00AF18FF"/>
    <w:rsid w:val="00AF4578"/>
    <w:rsid w:val="00B7123D"/>
    <w:rsid w:val="00B932DA"/>
    <w:rsid w:val="00C7297D"/>
    <w:rsid w:val="00C821A6"/>
    <w:rsid w:val="00C848C3"/>
    <w:rsid w:val="00CA0D05"/>
    <w:rsid w:val="00CD6060"/>
    <w:rsid w:val="00EB08FB"/>
    <w:rsid w:val="00E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2021-04-12T08:56:00Z</dcterms:created>
  <dcterms:modified xsi:type="dcterms:W3CDTF">2021-04-12T08:56:00Z</dcterms:modified>
</cp:coreProperties>
</file>